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F6EB" w14:textId="77777777" w:rsidR="009A4CDA" w:rsidRDefault="009A4CDA" w:rsidP="009A4CDA">
      <w:r>
        <w:t xml:space="preserve">Dear parent / carer, </w:t>
      </w:r>
    </w:p>
    <w:p w14:paraId="7E8F5163" w14:textId="77777777" w:rsidR="009A4CDA" w:rsidRDefault="009A4CDA" w:rsidP="009A4CDA"/>
    <w:p w14:paraId="5B322FC2" w14:textId="77777777" w:rsidR="009A4CDA" w:rsidRDefault="009A4CDA" w:rsidP="009A4CDA">
      <w:r>
        <w:t xml:space="preserve">Following on from my previous communication today our Guidance team are keen to reassure parents that this will be available for any pastoral care queries.  Please contact them via the following email addresses:  </w:t>
      </w:r>
    </w:p>
    <w:p w14:paraId="2F5F1BCA" w14:textId="77777777" w:rsidR="009A4CDA" w:rsidRDefault="009A4CDA" w:rsidP="009A4CDA"/>
    <w:p w14:paraId="6EB9E6F4" w14:textId="77777777" w:rsidR="009A4CDA" w:rsidRDefault="009A4CDA" w:rsidP="009A4CDA">
      <w:r>
        <w:t xml:space="preserve">Cheyne – </w:t>
      </w:r>
      <w:hyperlink r:id="rId7" w:history="1">
        <w:r>
          <w:rPr>
            <w:rStyle w:val="Hyperlink"/>
          </w:rPr>
          <w:t>paula.waugh@aberdeenshire.gov.uk</w:t>
        </w:r>
      </w:hyperlink>
      <w:r>
        <w:t xml:space="preserve"> </w:t>
      </w:r>
    </w:p>
    <w:p w14:paraId="6CDDFEEC" w14:textId="77777777" w:rsidR="009A4CDA" w:rsidRDefault="009A4CDA" w:rsidP="009A4CDA">
      <w:r>
        <w:t xml:space="preserve">Forbes – </w:t>
      </w:r>
      <w:hyperlink r:id="rId8" w:history="1">
        <w:r>
          <w:rPr>
            <w:rStyle w:val="Hyperlink"/>
          </w:rPr>
          <w:t>nicole.jeffrey@aberdeenshire.gov.uk</w:t>
        </w:r>
      </w:hyperlink>
      <w:r>
        <w:t xml:space="preserve"> </w:t>
      </w:r>
    </w:p>
    <w:p w14:paraId="1B898D50" w14:textId="77777777" w:rsidR="009A4CDA" w:rsidRDefault="009A4CDA" w:rsidP="009A4CDA">
      <w:r>
        <w:t xml:space="preserve">Keith - </w:t>
      </w:r>
      <w:hyperlink r:id="rId9" w:history="1">
        <w:r>
          <w:rPr>
            <w:rStyle w:val="Hyperlink"/>
          </w:rPr>
          <w:t>kris.findlay@aberdeenshire.gov.uk</w:t>
        </w:r>
      </w:hyperlink>
    </w:p>
    <w:p w14:paraId="06FEE6FF" w14:textId="77777777" w:rsidR="009A4CDA" w:rsidRDefault="009A4CDA" w:rsidP="009A4CDA">
      <w:r>
        <w:t>McDonald -  </w:t>
      </w:r>
      <w:hyperlink r:id="rId10" w:history="1">
        <w:r>
          <w:rPr>
            <w:rStyle w:val="Hyperlink"/>
          </w:rPr>
          <w:t>claire.kaczmarek@aberdeenshire.gov.uk</w:t>
        </w:r>
      </w:hyperlink>
      <w:r>
        <w:t xml:space="preserve"> </w:t>
      </w:r>
    </w:p>
    <w:p w14:paraId="7BF06933" w14:textId="77777777" w:rsidR="009A4CDA" w:rsidRDefault="009A4CDA" w:rsidP="009A4CDA">
      <w:r>
        <w:t>Sinclair -  </w:t>
      </w:r>
      <w:hyperlink r:id="rId11" w:history="1">
        <w:r>
          <w:rPr>
            <w:rStyle w:val="Hyperlink"/>
          </w:rPr>
          <w:t>niall.corser@aberdeenshire.gov.uk</w:t>
        </w:r>
      </w:hyperlink>
      <w:r>
        <w:t xml:space="preserve"> (Monday and Tuesday) and </w:t>
      </w:r>
      <w:hyperlink r:id="rId12" w:history="1">
        <w:r>
          <w:rPr>
            <w:rStyle w:val="Hyperlink"/>
          </w:rPr>
          <w:t>may.watt@aberdeenshire.gov.uk</w:t>
        </w:r>
      </w:hyperlink>
      <w:r>
        <w:t xml:space="preserve"> (Wednesday, Thursday and Friday) </w:t>
      </w:r>
    </w:p>
    <w:p w14:paraId="5100BBF1" w14:textId="77777777" w:rsidR="009A4CDA" w:rsidRDefault="009A4CDA" w:rsidP="009A4CDA"/>
    <w:p w14:paraId="2436F47A" w14:textId="77777777" w:rsidR="009A4CDA" w:rsidRDefault="009A4CDA" w:rsidP="009A4CDA">
      <w:r>
        <w:t xml:space="preserve">Regards </w:t>
      </w:r>
    </w:p>
    <w:p w14:paraId="6B4DC3AF" w14:textId="77777777" w:rsidR="009A4CDA" w:rsidRDefault="009A4CDA" w:rsidP="009A4CDA"/>
    <w:p w14:paraId="6CBA5971" w14:textId="53FDF919" w:rsidR="00FF265B" w:rsidRDefault="009A4CDA">
      <w:r>
        <w:t>Pauline Buchan, Rector</w:t>
      </w:r>
    </w:p>
    <w:p w14:paraId="49B096AB" w14:textId="77777777" w:rsidR="009A4CDA" w:rsidRDefault="009A4CDA">
      <w:bookmarkStart w:id="0" w:name="_GoBack"/>
      <w:bookmarkEnd w:id="0"/>
    </w:p>
    <w:sectPr w:rsidR="009A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DA"/>
    <w:rsid w:val="009A4CDA"/>
    <w:rsid w:val="009E257F"/>
    <w:rsid w:val="00CF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ED65"/>
  <w15:chartTrackingRefBased/>
  <w15:docId w15:val="{71381733-F780-4F15-9B44-2EE2E726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C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jeffrey@aberdeenshire.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ula.waugh@aberdeenshire.gov.uk" TargetMode="External"/><Relationship Id="rId12" Type="http://schemas.openxmlformats.org/officeDocument/2006/relationships/hyperlink" Target="mailto:may.watt@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all.corser@aberdeenshire.gov.uk" TargetMode="External"/><Relationship Id="rId5" Type="http://schemas.openxmlformats.org/officeDocument/2006/relationships/settings" Target="settings.xml"/><Relationship Id="rId10" Type="http://schemas.openxmlformats.org/officeDocument/2006/relationships/hyperlink" Target="mailto:claire.kaczmarek@aberdeenshire.gov.uk" TargetMode="External"/><Relationship Id="rId4" Type="http://schemas.openxmlformats.org/officeDocument/2006/relationships/styles" Target="styles.xml"/><Relationship Id="rId9" Type="http://schemas.openxmlformats.org/officeDocument/2006/relationships/hyperlink" Target="mailto:Kris.findlay@aberdeen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35" ma:contentTypeDescription="Create a new document." ma:contentTypeScope="" ma:versionID="df3e3423738537ec809caf69cc7b541c">
  <xsd:schema xmlns:xsd="http://www.w3.org/2001/XMLSchema" xmlns:xs="http://www.w3.org/2001/XMLSchema" xmlns:p="http://schemas.microsoft.com/office/2006/metadata/properties" xmlns:ns1="http://schemas.microsoft.com/sharepoint/v3" xmlns:ns3="0f78a829-1d15-475d-bae1-e2585bfd43c6" xmlns:ns4="974d0c77-7a7c-4453-b610-4550cdb5f27e" targetNamespace="http://schemas.microsoft.com/office/2006/metadata/properties" ma:root="true" ma:fieldsID="10877fd725f8596f4657615a1c14fb86" ns1:_="" ns3:_="" ns4:_="">
    <xsd:import namespace="http://schemas.microsoft.com/sharepoint/v3"/>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f78a829-1d15-475d-bae1-e2585bfd43c6" xsi:nil="true"/>
    <_ip_UnifiedCompliancePolicyUIAction xmlns="http://schemas.microsoft.com/sharepoint/v3" xsi:nil="true"/>
    <Owner xmlns="0f78a829-1d15-475d-bae1-e2585bfd43c6">
      <UserInfo>
        <DisplayName/>
        <AccountId xsi:nil="true"/>
        <AccountType/>
      </UserInfo>
    </Owner>
    <Distribution_Groups xmlns="0f78a829-1d15-475d-bae1-e2585bfd43c6" xsi:nil="true"/>
    <LMS_Mappings xmlns="0f78a829-1d15-475d-bae1-e2585bfd43c6" xsi:nil="true"/>
    <FolderType xmlns="0f78a829-1d15-475d-bae1-e2585bfd43c6" xsi:nil="true"/>
    <Student_Groups xmlns="0f78a829-1d15-475d-bae1-e2585bfd43c6">
      <UserInfo>
        <DisplayName/>
        <AccountId xsi:nil="true"/>
        <AccountType/>
      </UserInfo>
    </Student_Groups>
    <Invited_Students xmlns="0f78a829-1d15-475d-bae1-e2585bfd43c6" xsi:nil="true"/>
    <DefaultSectionNames xmlns="0f78a829-1d15-475d-bae1-e2585bfd43c6" xsi:nil="true"/>
    <Templates xmlns="0f78a829-1d15-475d-bae1-e2585bfd43c6" xsi:nil="true"/>
    <_ip_UnifiedCompliancePolicyProperties xmlns="http://schemas.microsoft.com/sharepoint/v3" xsi:nil="true"/>
    <Invited_Teachers xmlns="0f78a829-1d15-475d-bae1-e2585bfd43c6" xsi:nil="true"/>
    <Self_Registration_Enabled xmlns="0f78a829-1d15-475d-bae1-e2585bfd43c6" xsi:nil="true"/>
    <Has_Teacher_Only_SectionGroup xmlns="0f78a829-1d15-475d-bae1-e2585bfd43c6" xsi:nil="true"/>
    <CultureName xmlns="0f78a829-1d15-475d-bae1-e2585bfd43c6" xsi:nil="true"/>
    <Students xmlns="0f78a829-1d15-475d-bae1-e2585bfd43c6">
      <UserInfo>
        <DisplayName/>
        <AccountId xsi:nil="true"/>
        <AccountType/>
      </UserInfo>
    </Students>
    <AppVersion xmlns="0f78a829-1d15-475d-bae1-e2585bfd43c6" xsi:nil="true"/>
    <Is_Collaboration_Space_Locked xmlns="0f78a829-1d15-475d-bae1-e2585bfd43c6" xsi:nil="true"/>
    <NotebookType xmlns="0f78a829-1d15-475d-bae1-e2585bfd43c6" xsi:nil="true"/>
    <Teachers xmlns="0f78a829-1d15-475d-bae1-e2585bfd43c6">
      <UserInfo>
        <DisplayName/>
        <AccountId xsi:nil="true"/>
        <AccountType/>
      </UserInfo>
    </Teachers>
    <TeamsChannelId xmlns="0f78a829-1d15-475d-bae1-e2585bfd43c6" xsi:nil="true"/>
    <IsNotebookLocked xmlns="0f78a829-1d15-475d-bae1-e2585bfd43c6" xsi:nil="true"/>
  </documentManagement>
</p:properties>
</file>

<file path=customXml/itemProps1.xml><?xml version="1.0" encoding="utf-8"?>
<ds:datastoreItem xmlns:ds="http://schemas.openxmlformats.org/officeDocument/2006/customXml" ds:itemID="{0CBFFDF9-D93B-42AA-A908-2A6C7D2CB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409AC-EDAB-441A-B94F-FE84761697C8}">
  <ds:schemaRefs>
    <ds:schemaRef ds:uri="http://schemas.microsoft.com/sharepoint/v3/contenttype/forms"/>
  </ds:schemaRefs>
</ds:datastoreItem>
</file>

<file path=customXml/itemProps3.xml><?xml version="1.0" encoding="utf-8"?>
<ds:datastoreItem xmlns:ds="http://schemas.openxmlformats.org/officeDocument/2006/customXml" ds:itemID="{46BD942A-71FA-41D7-B59E-D84F8C035D08}">
  <ds:schemaRefs>
    <ds:schemaRef ds:uri="http://purl.org/dc/terms/"/>
    <ds:schemaRef ds:uri="http://schemas.microsoft.com/office/2006/documentManagement/types"/>
    <ds:schemaRef ds:uri="974d0c77-7a7c-4453-b610-4550cdb5f27e"/>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0f78a829-1d15-475d-bae1-e2585bfd43c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Buchan</dc:creator>
  <cp:keywords/>
  <dc:description/>
  <cp:lastModifiedBy>Pauline Buchan</cp:lastModifiedBy>
  <cp:revision>1</cp:revision>
  <dcterms:created xsi:type="dcterms:W3CDTF">2020-03-19T12:11:00Z</dcterms:created>
  <dcterms:modified xsi:type="dcterms:W3CDTF">2020-03-19T12:12:00Z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